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E4D3E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24661592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7B5657E7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4E4E141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66ABB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D6B67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22E066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87E344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2CA8361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ED2952" w14:textId="0D4C9796" w:rsidR="00BD47EB" w:rsidRPr="00053A96" w:rsidRDefault="00AB6EAD" w:rsidP="00AB6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Pr="00053A96">
        <w:rPr>
          <w:rFonts w:ascii="Times New Roman" w:eastAsia="Times New Roman" w:hAnsi="Times New Roman" w:cs="Times New Roman"/>
          <w:b/>
          <w:sz w:val="27"/>
          <w:szCs w:val="27"/>
        </w:rPr>
        <w:br/>
      </w:r>
      <w:r w:rsidRPr="00AB6EAD">
        <w:rPr>
          <w:rFonts w:ascii="Times New Roman" w:eastAsia="Times New Roman" w:hAnsi="Times New Roman" w:cs="Times New Roman"/>
          <w:b/>
          <w:sz w:val="28"/>
          <w:szCs w:val="28"/>
        </w:rPr>
        <w:t>НА ОКАЗАНИЕ УСЛУГ ПО ПРОВЕДЕНИЮ ИЗМЕРЕНИЙ ФИЗИЧЕСКИХ ПАРАМЕТРОВ ПРОИЗВОДСТВЕННОЙ СРЕДЫ (ПО ЖАЛОБАМ НАСЕЛЕНИЯ) ДЛЯ НУЖД ПАО «МОЭК»</w:t>
      </w:r>
    </w:p>
    <w:p w14:paraId="2F285933" w14:textId="4F9E5CF5" w:rsidR="00A42EF1" w:rsidRDefault="00A42EF1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2EF1">
        <w:rPr>
          <w:rFonts w:ascii="Times New Roman" w:eastAsia="Times New Roman" w:hAnsi="Times New Roman" w:cs="Times New Roman"/>
          <w:b/>
          <w:sz w:val="28"/>
          <w:szCs w:val="28"/>
        </w:rPr>
        <w:t>Закупка только для субъектов малого и среднего предпринимательства</w:t>
      </w:r>
    </w:p>
    <w:p w14:paraId="722D7C97" w14:textId="070D2F70" w:rsidR="00001484" w:rsidRPr="00053A96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25B2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AB6EAD">
        <w:rPr>
          <w:rFonts w:ascii="Times New Roman" w:eastAsia="Times New Roman" w:hAnsi="Times New Roman" w:cs="Times New Roman"/>
          <w:b/>
          <w:sz w:val="28"/>
          <w:szCs w:val="28"/>
        </w:rPr>
        <w:t>8165/В</w:t>
      </w:r>
    </w:p>
    <w:p w14:paraId="5611ADF5" w14:textId="66413062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FA5737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E11A94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DDBD18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AEB3D3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A375CC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F81783" w14:textId="77777777" w:rsidR="00A42EF1" w:rsidRDefault="00A42EF1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449562B2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7B73D575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0D7CD" w14:textId="77777777" w:rsidR="00670734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D5E978" w14:textId="77777777" w:rsidR="002E293A" w:rsidRDefault="002E293A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33FAA4B5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4D73E802" w14:textId="419E2F8C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ри этом устанавливается следующее долевое соотношение между максимально во</w:t>
      </w:r>
      <w:bookmarkStart w:id="1" w:name="_GoBack"/>
      <w:bookmarkEnd w:id="1"/>
      <w:r w:rsidRPr="004D120D">
        <w:rPr>
          <w:rFonts w:ascii="Times New Roman" w:hAnsi="Times New Roman" w:cs="Times New Roman"/>
          <w:sz w:val="24"/>
          <w:szCs w:val="24"/>
        </w:rPr>
        <w:t>зможными оценками:</w:t>
      </w:r>
    </w:p>
    <w:tbl>
      <w:tblPr>
        <w:tblpPr w:leftFromText="180" w:rightFromText="180" w:vertAnchor="text" w:tblpY="1"/>
        <w:tblOverlap w:val="never"/>
        <w:tblW w:w="992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604FA9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604FA9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604F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604F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604FA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604FA9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604FA9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604FA9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604FA9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604FA9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pt;height:19.7pt" o:ole="" fillcolor="window">
                  <v:imagedata r:id="rId8" o:title=""/>
                </v:shape>
                <o:OLEObject Type="Embed" ProgID="Equation.3" ShapeID="_x0000_i1025" DrawAspect="Content" ObjectID="_1544334994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604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68E671F9" w:rsidR="000C756E" w:rsidRPr="008540DB" w:rsidRDefault="00604FA9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textWrapping" w:clear="all"/>
      </w:r>
      <w:r w:rsidR="000C756E"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 w:rsidR="000C756E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0C756E"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406B70" w14:paraId="3C3BF390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406B70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/>
                <w:sz w:val="19"/>
                <w:szCs w:val="19"/>
              </w:rPr>
              <w:t xml:space="preserve">Успешный опыт выполнения работ аналогичных предмету </w:t>
            </w:r>
            <w:r w:rsidR="0017651F" w:rsidRPr="00406B70">
              <w:rPr>
                <w:rFonts w:ascii="Times New Roman" w:hAnsi="Times New Roman"/>
                <w:sz w:val="19"/>
                <w:szCs w:val="19"/>
              </w:rPr>
              <w:t>запроса предложений*</w:t>
            </w:r>
            <w:r w:rsidRPr="00406B70">
              <w:rPr>
                <w:rFonts w:ascii="Times New Roman" w:hAnsi="Times New Roman"/>
                <w:sz w:val="19"/>
                <w:szCs w:val="19"/>
              </w:rPr>
              <w:t xml:space="preserve">, за последние </w:t>
            </w:r>
            <w:r w:rsidR="00423192" w:rsidRPr="00406B70">
              <w:rPr>
                <w:rFonts w:ascii="Times New Roman" w:hAnsi="Times New Roman"/>
                <w:sz w:val="19"/>
                <w:szCs w:val="19"/>
              </w:rPr>
              <w:t>3</w:t>
            </w:r>
            <w:r w:rsidRPr="00406B7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423192" w:rsidRPr="00406B70">
              <w:rPr>
                <w:rFonts w:ascii="Times New Roman" w:hAnsi="Times New Roman"/>
                <w:sz w:val="19"/>
                <w:szCs w:val="19"/>
              </w:rPr>
              <w:t>года</w:t>
            </w:r>
            <w:r w:rsidRPr="00406B70">
              <w:rPr>
                <w:rFonts w:ascii="Times New Roman" w:hAnsi="Times New Roman"/>
                <w:sz w:val="19"/>
                <w:szCs w:val="19"/>
              </w:rPr>
              <w:t>, предшествующие дате объявления процедуры закупки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406B70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759" w:type="pct"/>
          </w:tcPr>
          <w:p w14:paraId="2691095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08C8488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2A429E9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48C05701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69752F93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6243021E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B991987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4D3CFFEA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41B0BF6A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2C0C056D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398604C8" w14:textId="77777777" w:rsidR="00E02971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374053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2169E2C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632836D6" w14:textId="77777777" w:rsidTr="00D329BF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406B70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Успешный опыт выполнения работ аналогичных предмету 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>запроса предложений*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, за последние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года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, предшествующие дате объявления процедуры закупки</w:t>
            </w:r>
            <w:r w:rsidR="00E02971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(кол-во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406B70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0,</w:t>
            </w:r>
            <w:r w:rsidR="00664225"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759" w:type="pct"/>
          </w:tcPr>
          <w:p w14:paraId="69FC5C0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отзывов</w:t>
            </w:r>
          </w:p>
        </w:tc>
        <w:tc>
          <w:tcPr>
            <w:tcW w:w="824" w:type="pct"/>
          </w:tcPr>
          <w:p w14:paraId="11643EA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28033287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3D464C5A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40D63890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5C5E8E42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58BC506F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35E9A548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4729A8A9" w14:textId="77777777" w:rsidTr="00D329BF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1E1AEF5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4DFFBE38" w14:textId="77777777" w:rsidTr="00D329BF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014A9AEC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423192" w:rsidRPr="00406B70" w14:paraId="65EA3FA6" w14:textId="77777777" w:rsidTr="00D329BF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406B70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</w:tcPr>
          <w:p w14:paraId="6FA10E31" w14:textId="77777777" w:rsidR="00423192" w:rsidRPr="00406B70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406B70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1B875020" w14:textId="77777777" w:rsidTr="00D329BF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406B7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Средний годовой объем выполнения работ аналогичных предмету 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>запроса предложений*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, за последние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423192" w:rsidRPr="00406B70">
              <w:rPr>
                <w:rFonts w:ascii="Times New Roman" w:hAnsi="Times New Roman" w:cs="Times New Roman"/>
                <w:sz w:val="19"/>
                <w:szCs w:val="19"/>
              </w:rPr>
              <w:t>года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предшествующие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дате объявления процедуры закупки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406B70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0,</w:t>
            </w:r>
            <w:r w:rsidR="0017651F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Pr="00406B70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При оценке по данному подкритерию оценивается средний годовой объем выполнения </w:t>
            </w:r>
            <w:r w:rsidR="0017651F" w:rsidRPr="00406B70">
              <w:rPr>
                <w:rFonts w:ascii="Times New Roman" w:hAnsi="Times New Roman" w:cs="Times New Roman"/>
                <w:sz w:val="19"/>
                <w:szCs w:val="19"/>
              </w:rPr>
              <w:t>работ</w:t>
            </w:r>
            <w:r w:rsidR="001C369E" w:rsidRPr="00406B70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5A948833" w:rsidR="00E02971" w:rsidRPr="00406B70" w:rsidRDefault="00406B70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Млн</w:t>
            </w:r>
            <w:r w:rsidR="00E02971" w:rsidRPr="00406B70">
              <w:rPr>
                <w:rFonts w:ascii="Times New Roman" w:hAnsi="Times New Roman" w:cs="Times New Roman"/>
                <w:sz w:val="19"/>
                <w:szCs w:val="19"/>
              </w:rPr>
              <w:t>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2A1E75C5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406B70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107DECBD" w:rsidR="00E02971" w:rsidRPr="00406B70" w:rsidRDefault="0097220B" w:rsidP="00406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≥</w:t>
            </w:r>
            <w:r w:rsidR="00604FA9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="00406B70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D68E253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364CD6E2" w:rsidR="00E02971" w:rsidRPr="00406B70" w:rsidRDefault="0097220B" w:rsidP="00406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406B70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7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– </w:t>
            </w:r>
            <w:r w:rsidR="00406B70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5,6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10DCD2D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7F6C1006" w:rsidR="00E02971" w:rsidRPr="00406B70" w:rsidRDefault="0097220B" w:rsidP="00406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406B70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5,6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– </w:t>
            </w:r>
            <w:r w:rsidR="00406B70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4,2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40F156E8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17FD212E" w:rsidR="00E02971" w:rsidRPr="00406B70" w:rsidRDefault="0097220B" w:rsidP="00406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406B70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4,2</w:t>
            </w:r>
            <w:r w:rsidR="00CC5BF1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– </w:t>
            </w:r>
            <w:r w:rsidR="00406B70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2,8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0E5E523C" w14:textId="77777777" w:rsidTr="00D329BF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2CC41DC1" w:rsidR="00E02971" w:rsidRPr="00406B70" w:rsidRDefault="0097220B" w:rsidP="00406B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&lt;</w:t>
            </w:r>
            <w:r w:rsidR="00406B70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2,8</w:t>
            </w: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– </w:t>
            </w:r>
            <w:r w:rsidR="00406B70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1,4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8791D31" w14:textId="77777777" w:rsidTr="00D329BF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461EBDCB" w:rsidR="00E02971" w:rsidRPr="00406B70" w:rsidRDefault="0097220B" w:rsidP="00CC5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&lt; </w:t>
            </w:r>
            <w:r w:rsidR="00406B70" w:rsidRPr="00406B70">
              <w:rPr>
                <w:rFonts w:ascii="Times New Roman" w:hAnsi="Times New Roman" w:cs="Times New Roman"/>
                <w:i/>
                <w:sz w:val="19"/>
                <w:szCs w:val="19"/>
              </w:rPr>
              <w:t>1,4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E02971" w:rsidRPr="00406B70" w14:paraId="3722EF48" w14:textId="77777777" w:rsidTr="00D329BF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331B2767" w:rsidR="00E02971" w:rsidRPr="00406B70" w:rsidRDefault="00AB6EA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4</w:t>
            </w:r>
            <w:r w:rsidR="00E02971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Наличие сертификата о соответствии системы менеджмента качества требованиям стандарта ГОСТ Р ИСО 9001 (ISO 9001), СТО Газпром 9001 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1C268C8F" w:rsidR="00E02971" w:rsidRPr="00406B70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0,</w:t>
            </w:r>
            <w:r w:rsidR="007A4546">
              <w:rPr>
                <w:rFonts w:ascii="Times New Roman" w:hAnsi="Times New Roman" w:cs="Times New Roman"/>
                <w:b/>
                <w:sz w:val="19"/>
                <w:szCs w:val="19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Наличие в заявке Участника сертификата о соответствии системы менеджмента качества требованиям стандарта ГОСТ Р ИСО 9001 (ISO 9001) или его эквивалента;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06B7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10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- Сертификат о соответствии системы менеджмента качества требованиям стандарта ГОСТ Р ИСО 9001 (ISO 9001), СТО Газпром 9001 или его эквивалента.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406B70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9F6100" w:rsidRPr="00406B70" w14:paraId="32BB9404" w14:textId="77777777" w:rsidTr="00FE7957">
        <w:trPr>
          <w:trHeight w:val="804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06B70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06B70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06B70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- Участником не представлены 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406B7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AC5126" w:rsidRPr="00406B70" w14:paraId="149CD321" w14:textId="77777777" w:rsidTr="00D329BF">
        <w:trPr>
          <w:trHeight w:val="11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0413A3CA" w:rsidR="00AC5126" w:rsidRPr="00406B70" w:rsidRDefault="00AB6EAD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5</w:t>
            </w:r>
            <w:r w:rsidR="00AC5126"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06B70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Неисполнение </w:t>
            </w:r>
            <w:r w:rsidR="00AC5126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r w:rsidR="00AC5126" w:rsidRPr="00406B7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0DEB18DA" w:rsidR="00AC5126" w:rsidRPr="00406B70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  <w:r w:rsidRPr="00406B70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lastRenderedPageBreak/>
              <w:t>0,</w:t>
            </w:r>
            <w:r w:rsidR="007A4546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06B70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сти и др.) фактов неисполнения 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или ненадлежащего исполнения Участником (в т.ч. привлекаемого в качестве 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06B70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lastRenderedPageBreak/>
              <w:t>10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–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AC5126" w:rsidRPr="00406B70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06B70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06B70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06B70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06B70">
              <w:rPr>
                <w:rFonts w:ascii="Times New Roman" w:hAnsi="Times New Roman" w:cs="Times New Roman"/>
                <w:b/>
                <w:sz w:val="19"/>
                <w:szCs w:val="19"/>
              </w:rPr>
              <w:t>0 баллов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–</w:t>
            </w:r>
            <w:r w:rsidRPr="00406B7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B6EF0" w:rsidRPr="00406B70">
              <w:rPr>
                <w:rFonts w:ascii="Times New Roman" w:hAnsi="Times New Roman" w:cs="Times New Roman"/>
                <w:sz w:val="19"/>
                <w:szCs w:val="19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406B70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52905BDE" w14:textId="3C94E92B" w:rsidR="0087062D" w:rsidRDefault="00633631" w:rsidP="00A42EF1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633631">
        <w:rPr>
          <w:rFonts w:ascii="Times New Roman" w:hAnsi="Times New Roman"/>
          <w:bCs/>
          <w:i/>
          <w:sz w:val="20"/>
          <w:szCs w:val="20"/>
        </w:rPr>
        <w:t xml:space="preserve">* </w:t>
      </w:r>
      <w:r w:rsidR="00AB6EAD">
        <w:rPr>
          <w:rFonts w:ascii="Times New Roman" w:hAnsi="Times New Roman"/>
          <w:bCs/>
          <w:i/>
          <w:sz w:val="20"/>
          <w:szCs w:val="20"/>
        </w:rPr>
        <w:t xml:space="preserve">Опыт </w:t>
      </w:r>
      <w:r w:rsidR="00F140CD" w:rsidRPr="00A3650B">
        <w:rPr>
          <w:rFonts w:ascii="Times New Roman" w:hAnsi="Times New Roman"/>
          <w:bCs/>
          <w:i/>
          <w:sz w:val="20"/>
          <w:szCs w:val="20"/>
        </w:rPr>
        <w:t xml:space="preserve">оказания услуг, аналогичных предмету запроса предложений – </w:t>
      </w:r>
      <w:r w:rsidR="00AB6EAD" w:rsidRPr="00AB6EAD">
        <w:rPr>
          <w:rFonts w:ascii="Times New Roman" w:hAnsi="Times New Roman"/>
          <w:bCs/>
          <w:i/>
          <w:sz w:val="20"/>
          <w:szCs w:val="20"/>
        </w:rPr>
        <w:t>измерение уровня шума и/или вибрации в помещениях и/или на прилегающих территориях.</w:t>
      </w: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11B1BF6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0C604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DD6F25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30AF7CE" w14:textId="03455A04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69B035B" w14:textId="009B697A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52A2165" w14:textId="4ED0D33B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AA22844" w14:textId="783A01A7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45E58A1" w14:textId="7B57B8B3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F55B08C" w14:textId="0336B4E2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4C601A4" w14:textId="50DDF37D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DD2DD12" w14:textId="3FAF4731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24B03E8" w14:textId="77D9B0FB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5678A16" w14:textId="3B30F20C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FC2991D" w14:textId="69486002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8980B83" w14:textId="0D767485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60B8C2" w14:textId="078CD34F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0932AA8" w14:textId="77777777" w:rsidR="00406B70" w:rsidRDefault="00406B70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4AF4B74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BD3063C" w14:textId="77777777" w:rsidR="007D3683" w:rsidRDefault="007D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65pt;height:34.65pt" o:ole="">
                  <v:imagedata r:id="rId14" o:title=""/>
                </v:shape>
                <o:OLEObject Type="Embed" ProgID="Equation.3" ShapeID="_x0000_i1026" DrawAspect="Content" ObjectID="_1544334995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7E739C0B" w14:textId="7E3C1904" w:rsidR="002D3A45" w:rsidRPr="006B75F0" w:rsidRDefault="00E02971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06B70" w:rsidRPr="00E3219B" w14:paraId="75CCB740" w14:textId="77777777" w:rsidTr="00C968B7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0838982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013F400F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2892E6D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13C70789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5578BC0E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D34226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A9D7636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06B70" w:rsidRPr="00E3219B" w14:paraId="6BFDC367" w14:textId="77777777" w:rsidTr="00C968B7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99F16F3" w14:textId="77777777" w:rsidR="00406B70" w:rsidRPr="00E3219B" w:rsidRDefault="00406B70" w:rsidP="00C96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77403620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75695F42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66786E12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35239590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312D73CE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7C06C0B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06B70" w:rsidRPr="00E3219B" w14:paraId="1A17463D" w14:textId="77777777" w:rsidTr="00C968B7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013E255B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482BCCEE" w14:textId="77777777" w:rsidR="00406B70" w:rsidRPr="00E3219B" w:rsidRDefault="00406B70" w:rsidP="00C9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3619B21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62893008" w14:textId="77777777" w:rsidR="00406B70" w:rsidRPr="00E3219B" w:rsidRDefault="00406B70" w:rsidP="00C96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44048417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C4C3062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1E90B20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345C9747" w14:textId="77777777" w:rsidR="00406B70" w:rsidRPr="00E3219B" w:rsidRDefault="00406B70" w:rsidP="00C96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18" w:type="pct"/>
            <w:shd w:val="clear" w:color="auto" w:fill="D6E3BC" w:themeFill="accent3" w:themeFillTint="66"/>
            <w:vAlign w:val="center"/>
            <w:hideMark/>
          </w:tcPr>
          <w:p w14:paraId="5F2451A9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0F5DBC8E" w14:textId="77777777" w:rsidR="00406B70" w:rsidRPr="00E3219B" w:rsidRDefault="00406B70" w:rsidP="00C96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6C42B82" w14:textId="77777777" w:rsidR="00406B70" w:rsidRDefault="00406B70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074DA2E6" w14:textId="38A3962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DA053" w14:textId="77777777" w:rsidR="00455C2D" w:rsidRDefault="00455C2D" w:rsidP="00F20455">
      <w:pPr>
        <w:spacing w:after="0" w:line="240" w:lineRule="auto"/>
      </w:pPr>
      <w:r>
        <w:separator/>
      </w:r>
    </w:p>
  </w:endnote>
  <w:endnote w:type="continuationSeparator" w:id="0">
    <w:p w14:paraId="7E2B280D" w14:textId="77777777" w:rsidR="00455C2D" w:rsidRDefault="00455C2D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451219CE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B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7468C" w14:textId="77777777" w:rsidR="00455C2D" w:rsidRDefault="00455C2D" w:rsidP="00F20455">
      <w:pPr>
        <w:spacing w:after="0" w:line="240" w:lineRule="auto"/>
      </w:pPr>
      <w:r>
        <w:separator/>
      </w:r>
    </w:p>
  </w:footnote>
  <w:footnote w:type="continuationSeparator" w:id="0">
    <w:p w14:paraId="04884AC9" w14:textId="77777777" w:rsidR="00455C2D" w:rsidRDefault="00455C2D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6239DD75" w:rsidR="00134A79" w:rsidRPr="00E42135" w:rsidRDefault="00134A79" w:rsidP="00941893">
    <w:pPr>
      <w:pStyle w:val="a3"/>
      <w:jc w:val="center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B6EAD">
      <w:rPr>
        <w:rFonts w:ascii="Times New Roman" w:hAnsi="Times New Roman" w:cs="Times New Roman"/>
        <w:b/>
        <w:spacing w:val="-14"/>
        <w:sz w:val="24"/>
        <w:szCs w:val="24"/>
      </w:rPr>
      <w:t>8165/В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D36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71EF"/>
    <w:rsid w:val="00120A7E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2D72"/>
    <w:rsid w:val="001633F0"/>
    <w:rsid w:val="00165F7D"/>
    <w:rsid w:val="00166B8E"/>
    <w:rsid w:val="00167108"/>
    <w:rsid w:val="00171A82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2CFC"/>
    <w:rsid w:val="001B69BC"/>
    <w:rsid w:val="001B710B"/>
    <w:rsid w:val="001C1E78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47D9D"/>
    <w:rsid w:val="002536F1"/>
    <w:rsid w:val="00255264"/>
    <w:rsid w:val="00255D16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B1588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93A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24EEC"/>
    <w:rsid w:val="0033197D"/>
    <w:rsid w:val="00331B4B"/>
    <w:rsid w:val="00334EA9"/>
    <w:rsid w:val="00342518"/>
    <w:rsid w:val="00342D84"/>
    <w:rsid w:val="00342ED3"/>
    <w:rsid w:val="003452F1"/>
    <w:rsid w:val="003548EE"/>
    <w:rsid w:val="00362058"/>
    <w:rsid w:val="00363B17"/>
    <w:rsid w:val="0036530F"/>
    <w:rsid w:val="003720A7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092F"/>
    <w:rsid w:val="003A4710"/>
    <w:rsid w:val="003A6766"/>
    <w:rsid w:val="003B0C53"/>
    <w:rsid w:val="003B7820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6B70"/>
    <w:rsid w:val="00407E24"/>
    <w:rsid w:val="00412CE9"/>
    <w:rsid w:val="00414147"/>
    <w:rsid w:val="0042092F"/>
    <w:rsid w:val="00421D34"/>
    <w:rsid w:val="00423192"/>
    <w:rsid w:val="004233C2"/>
    <w:rsid w:val="0042546D"/>
    <w:rsid w:val="00433E43"/>
    <w:rsid w:val="0043414D"/>
    <w:rsid w:val="00434B47"/>
    <w:rsid w:val="00435920"/>
    <w:rsid w:val="0044446C"/>
    <w:rsid w:val="00445FFE"/>
    <w:rsid w:val="004463DB"/>
    <w:rsid w:val="00455C2D"/>
    <w:rsid w:val="00457E24"/>
    <w:rsid w:val="00461D36"/>
    <w:rsid w:val="00465E8C"/>
    <w:rsid w:val="00466B64"/>
    <w:rsid w:val="0047375E"/>
    <w:rsid w:val="0048069A"/>
    <w:rsid w:val="004820E3"/>
    <w:rsid w:val="00482633"/>
    <w:rsid w:val="00483BA6"/>
    <w:rsid w:val="00484106"/>
    <w:rsid w:val="00484D59"/>
    <w:rsid w:val="00485893"/>
    <w:rsid w:val="00492BCE"/>
    <w:rsid w:val="00495214"/>
    <w:rsid w:val="004B0C25"/>
    <w:rsid w:val="004C1630"/>
    <w:rsid w:val="004C3C05"/>
    <w:rsid w:val="004C4CD7"/>
    <w:rsid w:val="004D3496"/>
    <w:rsid w:val="004D457C"/>
    <w:rsid w:val="004E1594"/>
    <w:rsid w:val="004E31CD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41973"/>
    <w:rsid w:val="00547CA1"/>
    <w:rsid w:val="00547D4A"/>
    <w:rsid w:val="00552D8C"/>
    <w:rsid w:val="00555F4D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80F"/>
    <w:rsid w:val="005B4E42"/>
    <w:rsid w:val="005B5B4A"/>
    <w:rsid w:val="005C01BE"/>
    <w:rsid w:val="005D27A4"/>
    <w:rsid w:val="005D3588"/>
    <w:rsid w:val="005D60B8"/>
    <w:rsid w:val="005D6720"/>
    <w:rsid w:val="005D7908"/>
    <w:rsid w:val="005E05BC"/>
    <w:rsid w:val="005E46BB"/>
    <w:rsid w:val="005E5575"/>
    <w:rsid w:val="005F6748"/>
    <w:rsid w:val="005F6DAB"/>
    <w:rsid w:val="00604FA9"/>
    <w:rsid w:val="00613813"/>
    <w:rsid w:val="00615AD6"/>
    <w:rsid w:val="00623ECE"/>
    <w:rsid w:val="0062561C"/>
    <w:rsid w:val="00633631"/>
    <w:rsid w:val="00636143"/>
    <w:rsid w:val="00637E17"/>
    <w:rsid w:val="00637F34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5B2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7010F0"/>
    <w:rsid w:val="00714FE5"/>
    <w:rsid w:val="0071547C"/>
    <w:rsid w:val="007167F6"/>
    <w:rsid w:val="00721F0F"/>
    <w:rsid w:val="00724AD7"/>
    <w:rsid w:val="00724FCC"/>
    <w:rsid w:val="00727037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4546"/>
    <w:rsid w:val="007A59BD"/>
    <w:rsid w:val="007A65CD"/>
    <w:rsid w:val="007B2E96"/>
    <w:rsid w:val="007B4D4E"/>
    <w:rsid w:val="007C40B6"/>
    <w:rsid w:val="007D07A6"/>
    <w:rsid w:val="007D2D10"/>
    <w:rsid w:val="007D3683"/>
    <w:rsid w:val="007D4B37"/>
    <w:rsid w:val="007D7547"/>
    <w:rsid w:val="007E0B57"/>
    <w:rsid w:val="007E135C"/>
    <w:rsid w:val="007E1948"/>
    <w:rsid w:val="007E6D74"/>
    <w:rsid w:val="007F28C9"/>
    <w:rsid w:val="007F3537"/>
    <w:rsid w:val="007F37AB"/>
    <w:rsid w:val="007F49D9"/>
    <w:rsid w:val="007F6905"/>
    <w:rsid w:val="007F7170"/>
    <w:rsid w:val="007F722B"/>
    <w:rsid w:val="008075C9"/>
    <w:rsid w:val="00811416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83F"/>
    <w:rsid w:val="00853AB7"/>
    <w:rsid w:val="00853D09"/>
    <w:rsid w:val="00857835"/>
    <w:rsid w:val="00861A71"/>
    <w:rsid w:val="00866793"/>
    <w:rsid w:val="0087062D"/>
    <w:rsid w:val="008732DF"/>
    <w:rsid w:val="0087624F"/>
    <w:rsid w:val="00877478"/>
    <w:rsid w:val="0089330C"/>
    <w:rsid w:val="00893383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1893"/>
    <w:rsid w:val="00943336"/>
    <w:rsid w:val="00947A34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7209"/>
    <w:rsid w:val="00991B8D"/>
    <w:rsid w:val="00996937"/>
    <w:rsid w:val="0099730E"/>
    <w:rsid w:val="009B1734"/>
    <w:rsid w:val="009B244F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42EF1"/>
    <w:rsid w:val="00A5054D"/>
    <w:rsid w:val="00A6028B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B6EAD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22BC"/>
    <w:rsid w:val="00B47DB7"/>
    <w:rsid w:val="00B50014"/>
    <w:rsid w:val="00B57792"/>
    <w:rsid w:val="00B67F0E"/>
    <w:rsid w:val="00B70573"/>
    <w:rsid w:val="00B73041"/>
    <w:rsid w:val="00B81032"/>
    <w:rsid w:val="00B94504"/>
    <w:rsid w:val="00B969E8"/>
    <w:rsid w:val="00B97FA2"/>
    <w:rsid w:val="00BA1E0D"/>
    <w:rsid w:val="00BA3D2E"/>
    <w:rsid w:val="00BA765F"/>
    <w:rsid w:val="00BB229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D47EB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3C6"/>
    <w:rsid w:val="00C74AC3"/>
    <w:rsid w:val="00C80C1D"/>
    <w:rsid w:val="00C824CC"/>
    <w:rsid w:val="00C90DA9"/>
    <w:rsid w:val="00C91751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5BF1"/>
    <w:rsid w:val="00CC627A"/>
    <w:rsid w:val="00CD7025"/>
    <w:rsid w:val="00CE0D35"/>
    <w:rsid w:val="00CE0E7D"/>
    <w:rsid w:val="00CE1F6A"/>
    <w:rsid w:val="00CF0BD7"/>
    <w:rsid w:val="00CF2BAE"/>
    <w:rsid w:val="00CF6D53"/>
    <w:rsid w:val="00CF7A55"/>
    <w:rsid w:val="00D013C7"/>
    <w:rsid w:val="00D029E1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5B0F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4F59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51AD"/>
    <w:rsid w:val="00E90258"/>
    <w:rsid w:val="00E923E4"/>
    <w:rsid w:val="00E94605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0CD"/>
    <w:rsid w:val="00F141DD"/>
    <w:rsid w:val="00F151B2"/>
    <w:rsid w:val="00F16C29"/>
    <w:rsid w:val="00F20455"/>
    <w:rsid w:val="00F25C11"/>
    <w:rsid w:val="00F313F2"/>
    <w:rsid w:val="00F340A4"/>
    <w:rsid w:val="00F3515A"/>
    <w:rsid w:val="00F370BB"/>
    <w:rsid w:val="00F4333E"/>
    <w:rsid w:val="00F6234F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050B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  <w15:docId w15:val="{2F02A344-5BC4-4AA8-872B-E837BF53D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7D4B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ADBF4-0A66-4FB2-B1BB-C5513630D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31</TotalTime>
  <Pages>8</Pages>
  <Words>1595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10669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Проскурина Наталья Сергеевна</cp:lastModifiedBy>
  <cp:revision>20</cp:revision>
  <cp:lastPrinted>2016-04-15T12:58:00Z</cp:lastPrinted>
  <dcterms:created xsi:type="dcterms:W3CDTF">2016-10-27T11:32:00Z</dcterms:created>
  <dcterms:modified xsi:type="dcterms:W3CDTF">2016-12-27T06:10:00Z</dcterms:modified>
</cp:coreProperties>
</file>